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成品油经营</w:t>
      </w:r>
      <w:bookmarkStart w:id="2" w:name="_GoBack"/>
      <w:bookmarkEnd w:id="2"/>
      <w:r>
        <w:rPr>
          <w:rFonts w:hint="eastAsia" w:ascii="方正小标宋简体" w:eastAsia="方正小标宋简体"/>
          <w:sz w:val="44"/>
          <w:szCs w:val="44"/>
          <w:lang w:eastAsia="zh-CN"/>
        </w:rPr>
        <w:t>企业</w:t>
      </w:r>
      <w:r>
        <w:rPr>
          <w:rFonts w:hint="eastAsia" w:ascii="方正小标宋简体" w:eastAsia="方正小标宋简体"/>
          <w:sz w:val="44"/>
          <w:szCs w:val="44"/>
        </w:rPr>
        <w:t>守信承诺书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申请企业（法人）名称     </w:t>
      </w:r>
      <w:r>
        <w:rPr>
          <w:rFonts w:hint="eastAsia" w:ascii="仿宋_GB2312" w:eastAsia="仿宋_GB2312"/>
          <w:sz w:val="32"/>
          <w:szCs w:val="32"/>
        </w:rPr>
        <w:t>郑重承诺如下：</w:t>
      </w:r>
    </w:p>
    <w:p>
      <w:pPr>
        <w:pStyle w:val="4"/>
        <w:spacing w:before="0" w:beforeAutospacing="0" w:after="0" w:afterAutospacing="0" w:line="480" w:lineRule="exact"/>
        <w:ind w:firstLine="63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（一）承诺本单位或本人提供的所有资料均合法、真实、有效,并对所提供资料的真实性负责。</w:t>
      </w:r>
    </w:p>
    <w:p>
      <w:pPr>
        <w:pStyle w:val="4"/>
        <w:spacing w:before="0" w:beforeAutospacing="0" w:after="0" w:afterAutospacing="0" w:line="480" w:lineRule="exact"/>
        <w:ind w:firstLine="42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（二）严格遵守国家法律、法规、规章和政策规定，按照要求规范操作、规范管理，强化自律，诚实守信，不造假、不失信。</w:t>
      </w:r>
    </w:p>
    <w:p>
      <w:pPr>
        <w:pStyle w:val="4"/>
        <w:spacing w:before="0" w:beforeAutospacing="0" w:after="0" w:afterAutospacing="0" w:line="480" w:lineRule="exact"/>
        <w:ind w:firstLine="645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（三）自我约束、自我管理，无制假售假、商标侵权、虚假宣传、违约毁约、恶意逃债、偷税漏税、价格欺诈、垄断和不正当竞争等行为,守合同、重信用,维护经营者、消费者的合法权益。</w:t>
      </w:r>
    </w:p>
    <w:p>
      <w:pPr>
        <w:pStyle w:val="4"/>
        <w:spacing w:before="0" w:beforeAutospacing="0" w:after="0" w:afterAutospacing="0" w:line="480" w:lineRule="exact"/>
        <w:ind w:firstLine="645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（四）自觉接受行业主管部门、社会组织、公众、新闻舆论的监督管理,自愿接受依法开展的日常检查,违法失信经营后将自愿接受约束和惩戒,并依法承担相应责任。</w:t>
      </w:r>
    </w:p>
    <w:p>
      <w:pPr>
        <w:pStyle w:val="4"/>
        <w:spacing w:before="0" w:beforeAutospacing="0" w:after="0" w:afterAutospacing="0" w:line="480" w:lineRule="exact"/>
        <w:ind w:firstLine="63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（五）严格遵守信息公示有关规定，同意本《守信承诺书》向社会公开。</w:t>
      </w:r>
    </w:p>
    <w:p>
      <w:pPr>
        <w:pStyle w:val="4"/>
        <w:spacing w:before="0" w:beforeAutospacing="0" w:after="0" w:afterAutospacing="0" w:line="480" w:lineRule="exact"/>
        <w:ind w:firstLine="63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ind w:firstLine="63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ind w:firstLine="63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ind w:firstLine="63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ind w:firstLine="63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ind w:firstLine="3984" w:firstLineChars="1245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法定代表人签字：</w:t>
      </w:r>
    </w:p>
    <w:p>
      <w:pPr>
        <w:pStyle w:val="4"/>
        <w:spacing w:before="0" w:beforeAutospacing="0" w:after="0" w:afterAutospacing="0" w:line="480" w:lineRule="exact"/>
        <w:ind w:firstLine="3984" w:firstLineChars="124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ind w:firstLine="3984" w:firstLineChars="124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单位盖章：</w:t>
      </w:r>
    </w:p>
    <w:p>
      <w:pPr>
        <w:spacing w:line="480" w:lineRule="exact"/>
        <w:ind w:firstLine="3824" w:firstLineChars="1195"/>
        <w:jc w:val="right"/>
        <w:rPr>
          <w:rFonts w:eastAsia="仿宋_GB2312"/>
          <w:sz w:val="32"/>
          <w:szCs w:val="32"/>
        </w:rPr>
      </w:pPr>
      <w:bookmarkStart w:id="0" w:name="日期"/>
      <w:bookmarkEnd w:id="0"/>
    </w:p>
    <w:p>
      <w:bookmarkStart w:id="1" w:name="印发日期"/>
      <w:bookmarkEnd w:id="1"/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2E"/>
    <w:rsid w:val="000046E8"/>
    <w:rsid w:val="000104EC"/>
    <w:rsid w:val="000153F2"/>
    <w:rsid w:val="00024BB8"/>
    <w:rsid w:val="000323F6"/>
    <w:rsid w:val="00033048"/>
    <w:rsid w:val="00034604"/>
    <w:rsid w:val="000408F3"/>
    <w:rsid w:val="00047A4A"/>
    <w:rsid w:val="00061E92"/>
    <w:rsid w:val="000719B1"/>
    <w:rsid w:val="000750A7"/>
    <w:rsid w:val="000764E5"/>
    <w:rsid w:val="00076775"/>
    <w:rsid w:val="00077181"/>
    <w:rsid w:val="000809C9"/>
    <w:rsid w:val="00082791"/>
    <w:rsid w:val="00087544"/>
    <w:rsid w:val="00092BC0"/>
    <w:rsid w:val="0009302D"/>
    <w:rsid w:val="00093E79"/>
    <w:rsid w:val="000A6B1F"/>
    <w:rsid w:val="000B1BEB"/>
    <w:rsid w:val="000B669A"/>
    <w:rsid w:val="000B78D4"/>
    <w:rsid w:val="000E6F42"/>
    <w:rsid w:val="000F1ABD"/>
    <w:rsid w:val="000F2617"/>
    <w:rsid w:val="0010690C"/>
    <w:rsid w:val="00121CC8"/>
    <w:rsid w:val="00124243"/>
    <w:rsid w:val="001271EB"/>
    <w:rsid w:val="0013732B"/>
    <w:rsid w:val="00163495"/>
    <w:rsid w:val="001645AD"/>
    <w:rsid w:val="00187D4D"/>
    <w:rsid w:val="001915AD"/>
    <w:rsid w:val="00191CF8"/>
    <w:rsid w:val="0019257C"/>
    <w:rsid w:val="00192DF8"/>
    <w:rsid w:val="001948C0"/>
    <w:rsid w:val="00197474"/>
    <w:rsid w:val="001A3200"/>
    <w:rsid w:val="001B6935"/>
    <w:rsid w:val="001C0B3B"/>
    <w:rsid w:val="001C1AA5"/>
    <w:rsid w:val="001C433B"/>
    <w:rsid w:val="001C6316"/>
    <w:rsid w:val="001D21C0"/>
    <w:rsid w:val="001D25D3"/>
    <w:rsid w:val="001D63E1"/>
    <w:rsid w:val="001D66DA"/>
    <w:rsid w:val="001E08FD"/>
    <w:rsid w:val="001F131F"/>
    <w:rsid w:val="001F25EA"/>
    <w:rsid w:val="001F6247"/>
    <w:rsid w:val="001F63DC"/>
    <w:rsid w:val="001F64EF"/>
    <w:rsid w:val="0020255A"/>
    <w:rsid w:val="0020373E"/>
    <w:rsid w:val="00205BA8"/>
    <w:rsid w:val="00210F9F"/>
    <w:rsid w:val="00212B65"/>
    <w:rsid w:val="00222EC9"/>
    <w:rsid w:val="00225035"/>
    <w:rsid w:val="00236344"/>
    <w:rsid w:val="0023636E"/>
    <w:rsid w:val="002530FC"/>
    <w:rsid w:val="00255B49"/>
    <w:rsid w:val="00261D94"/>
    <w:rsid w:val="0027357E"/>
    <w:rsid w:val="002875B2"/>
    <w:rsid w:val="0029038F"/>
    <w:rsid w:val="00290584"/>
    <w:rsid w:val="0029073E"/>
    <w:rsid w:val="00294305"/>
    <w:rsid w:val="00294461"/>
    <w:rsid w:val="00294A6F"/>
    <w:rsid w:val="00294EF0"/>
    <w:rsid w:val="002A616D"/>
    <w:rsid w:val="002B12BA"/>
    <w:rsid w:val="002B6273"/>
    <w:rsid w:val="002C0E8F"/>
    <w:rsid w:val="002C1F37"/>
    <w:rsid w:val="002C4EE1"/>
    <w:rsid w:val="002C65FE"/>
    <w:rsid w:val="002D2EF6"/>
    <w:rsid w:val="002E1EDE"/>
    <w:rsid w:val="002E32F2"/>
    <w:rsid w:val="003003AB"/>
    <w:rsid w:val="00304652"/>
    <w:rsid w:val="003139B7"/>
    <w:rsid w:val="00314F17"/>
    <w:rsid w:val="003161FB"/>
    <w:rsid w:val="003215F8"/>
    <w:rsid w:val="00325E76"/>
    <w:rsid w:val="0033607B"/>
    <w:rsid w:val="00340C0C"/>
    <w:rsid w:val="003429ED"/>
    <w:rsid w:val="00351F07"/>
    <w:rsid w:val="003532FD"/>
    <w:rsid w:val="003614C4"/>
    <w:rsid w:val="00374ECD"/>
    <w:rsid w:val="0038483D"/>
    <w:rsid w:val="00385E6C"/>
    <w:rsid w:val="00396848"/>
    <w:rsid w:val="003969C9"/>
    <w:rsid w:val="003A1D67"/>
    <w:rsid w:val="003A261B"/>
    <w:rsid w:val="003E6656"/>
    <w:rsid w:val="003E66C2"/>
    <w:rsid w:val="0040073E"/>
    <w:rsid w:val="00400B42"/>
    <w:rsid w:val="00403FCD"/>
    <w:rsid w:val="0041104D"/>
    <w:rsid w:val="00413D9E"/>
    <w:rsid w:val="00414F61"/>
    <w:rsid w:val="00416874"/>
    <w:rsid w:val="00434354"/>
    <w:rsid w:val="00444412"/>
    <w:rsid w:val="00451A90"/>
    <w:rsid w:val="0045751E"/>
    <w:rsid w:val="004632C2"/>
    <w:rsid w:val="00463817"/>
    <w:rsid w:val="00464FE5"/>
    <w:rsid w:val="00474793"/>
    <w:rsid w:val="00481156"/>
    <w:rsid w:val="00482C57"/>
    <w:rsid w:val="0049713A"/>
    <w:rsid w:val="004A02EA"/>
    <w:rsid w:val="004A0C4A"/>
    <w:rsid w:val="004A24C2"/>
    <w:rsid w:val="004A719F"/>
    <w:rsid w:val="004A7FBB"/>
    <w:rsid w:val="004B3510"/>
    <w:rsid w:val="004C3A40"/>
    <w:rsid w:val="004C4EA1"/>
    <w:rsid w:val="004D000D"/>
    <w:rsid w:val="004E1097"/>
    <w:rsid w:val="004E14C2"/>
    <w:rsid w:val="004F203F"/>
    <w:rsid w:val="004F60B1"/>
    <w:rsid w:val="004F7358"/>
    <w:rsid w:val="005339A8"/>
    <w:rsid w:val="005419B0"/>
    <w:rsid w:val="005435DA"/>
    <w:rsid w:val="0054589E"/>
    <w:rsid w:val="00547469"/>
    <w:rsid w:val="00562D3F"/>
    <w:rsid w:val="00574F22"/>
    <w:rsid w:val="00576F8A"/>
    <w:rsid w:val="0058196D"/>
    <w:rsid w:val="00582AD2"/>
    <w:rsid w:val="005840D6"/>
    <w:rsid w:val="0058677B"/>
    <w:rsid w:val="0058744C"/>
    <w:rsid w:val="00590911"/>
    <w:rsid w:val="005962B8"/>
    <w:rsid w:val="005A04C7"/>
    <w:rsid w:val="005A7301"/>
    <w:rsid w:val="005B1F48"/>
    <w:rsid w:val="005B6130"/>
    <w:rsid w:val="005C0760"/>
    <w:rsid w:val="005C4FFD"/>
    <w:rsid w:val="005C5C35"/>
    <w:rsid w:val="005C6CF2"/>
    <w:rsid w:val="005D024A"/>
    <w:rsid w:val="005D02E4"/>
    <w:rsid w:val="005E0C0D"/>
    <w:rsid w:val="005E1128"/>
    <w:rsid w:val="005F01EB"/>
    <w:rsid w:val="005F1787"/>
    <w:rsid w:val="005F20F8"/>
    <w:rsid w:val="006028F8"/>
    <w:rsid w:val="00602A48"/>
    <w:rsid w:val="0061073B"/>
    <w:rsid w:val="00613E46"/>
    <w:rsid w:val="00617071"/>
    <w:rsid w:val="0062165B"/>
    <w:rsid w:val="00627220"/>
    <w:rsid w:val="00637D54"/>
    <w:rsid w:val="006401BB"/>
    <w:rsid w:val="00642344"/>
    <w:rsid w:val="00661CB9"/>
    <w:rsid w:val="0066568D"/>
    <w:rsid w:val="006717D5"/>
    <w:rsid w:val="0067522A"/>
    <w:rsid w:val="006805EF"/>
    <w:rsid w:val="00684CC4"/>
    <w:rsid w:val="00684D8B"/>
    <w:rsid w:val="00685ADA"/>
    <w:rsid w:val="006946CD"/>
    <w:rsid w:val="00695ED9"/>
    <w:rsid w:val="006A2207"/>
    <w:rsid w:val="006A4663"/>
    <w:rsid w:val="006A7ED8"/>
    <w:rsid w:val="006B577B"/>
    <w:rsid w:val="006B6275"/>
    <w:rsid w:val="006B652E"/>
    <w:rsid w:val="006B76AE"/>
    <w:rsid w:val="006B7EAA"/>
    <w:rsid w:val="006C09BF"/>
    <w:rsid w:val="006C26ED"/>
    <w:rsid w:val="006C2A50"/>
    <w:rsid w:val="006D1102"/>
    <w:rsid w:val="006D2B0D"/>
    <w:rsid w:val="006E18BC"/>
    <w:rsid w:val="006F0F63"/>
    <w:rsid w:val="006F7077"/>
    <w:rsid w:val="006F77B3"/>
    <w:rsid w:val="007072A0"/>
    <w:rsid w:val="00707956"/>
    <w:rsid w:val="00712A1B"/>
    <w:rsid w:val="007157DF"/>
    <w:rsid w:val="00715B8B"/>
    <w:rsid w:val="00716D59"/>
    <w:rsid w:val="0072450F"/>
    <w:rsid w:val="00730FA5"/>
    <w:rsid w:val="00731CCB"/>
    <w:rsid w:val="00734E07"/>
    <w:rsid w:val="007407DC"/>
    <w:rsid w:val="007472E3"/>
    <w:rsid w:val="007667C1"/>
    <w:rsid w:val="00767507"/>
    <w:rsid w:val="00770CBB"/>
    <w:rsid w:val="00772639"/>
    <w:rsid w:val="00773D34"/>
    <w:rsid w:val="00773E7A"/>
    <w:rsid w:val="007866AF"/>
    <w:rsid w:val="00786BEE"/>
    <w:rsid w:val="00786EF0"/>
    <w:rsid w:val="00794E51"/>
    <w:rsid w:val="007A030D"/>
    <w:rsid w:val="007A0D39"/>
    <w:rsid w:val="007A6E0A"/>
    <w:rsid w:val="007B4924"/>
    <w:rsid w:val="007D1A48"/>
    <w:rsid w:val="007D74D2"/>
    <w:rsid w:val="007E2895"/>
    <w:rsid w:val="007F16B2"/>
    <w:rsid w:val="00801097"/>
    <w:rsid w:val="00803F5E"/>
    <w:rsid w:val="00811F91"/>
    <w:rsid w:val="00814412"/>
    <w:rsid w:val="00815C01"/>
    <w:rsid w:val="008347E6"/>
    <w:rsid w:val="0084184D"/>
    <w:rsid w:val="008469D1"/>
    <w:rsid w:val="0085216B"/>
    <w:rsid w:val="00861296"/>
    <w:rsid w:val="00862DE8"/>
    <w:rsid w:val="00866C74"/>
    <w:rsid w:val="00867BCA"/>
    <w:rsid w:val="00872F6A"/>
    <w:rsid w:val="008811D1"/>
    <w:rsid w:val="00883F09"/>
    <w:rsid w:val="00883FD3"/>
    <w:rsid w:val="00895A55"/>
    <w:rsid w:val="0089629A"/>
    <w:rsid w:val="008A0398"/>
    <w:rsid w:val="008A3A5B"/>
    <w:rsid w:val="008A3B7E"/>
    <w:rsid w:val="008A6A28"/>
    <w:rsid w:val="008A73C1"/>
    <w:rsid w:val="008B2F7C"/>
    <w:rsid w:val="008B3F44"/>
    <w:rsid w:val="008C1A54"/>
    <w:rsid w:val="008C4533"/>
    <w:rsid w:val="008C4628"/>
    <w:rsid w:val="008C4A8C"/>
    <w:rsid w:val="008C7972"/>
    <w:rsid w:val="008D0326"/>
    <w:rsid w:val="008D378E"/>
    <w:rsid w:val="008E2409"/>
    <w:rsid w:val="008F0A28"/>
    <w:rsid w:val="008F6ED8"/>
    <w:rsid w:val="0090541E"/>
    <w:rsid w:val="009225A2"/>
    <w:rsid w:val="009227D2"/>
    <w:rsid w:val="00922F67"/>
    <w:rsid w:val="00926140"/>
    <w:rsid w:val="00926C88"/>
    <w:rsid w:val="00933D4F"/>
    <w:rsid w:val="0094008A"/>
    <w:rsid w:val="009479B0"/>
    <w:rsid w:val="0095733F"/>
    <w:rsid w:val="00963B81"/>
    <w:rsid w:val="00970647"/>
    <w:rsid w:val="00977E4B"/>
    <w:rsid w:val="00982053"/>
    <w:rsid w:val="00983147"/>
    <w:rsid w:val="009843E4"/>
    <w:rsid w:val="009A0D8F"/>
    <w:rsid w:val="009A6040"/>
    <w:rsid w:val="009A7906"/>
    <w:rsid w:val="009B4DE7"/>
    <w:rsid w:val="009C7F95"/>
    <w:rsid w:val="009D2C55"/>
    <w:rsid w:val="009D682B"/>
    <w:rsid w:val="009E138B"/>
    <w:rsid w:val="009E2553"/>
    <w:rsid w:val="009F5405"/>
    <w:rsid w:val="00A0361A"/>
    <w:rsid w:val="00A03F27"/>
    <w:rsid w:val="00A124ED"/>
    <w:rsid w:val="00A14059"/>
    <w:rsid w:val="00A143E8"/>
    <w:rsid w:val="00A26DF5"/>
    <w:rsid w:val="00A417A4"/>
    <w:rsid w:val="00A435D1"/>
    <w:rsid w:val="00A4576F"/>
    <w:rsid w:val="00A55C6D"/>
    <w:rsid w:val="00A563A8"/>
    <w:rsid w:val="00A56655"/>
    <w:rsid w:val="00A708E2"/>
    <w:rsid w:val="00A70B0D"/>
    <w:rsid w:val="00A72C47"/>
    <w:rsid w:val="00A77257"/>
    <w:rsid w:val="00A938D7"/>
    <w:rsid w:val="00A959DB"/>
    <w:rsid w:val="00A96E96"/>
    <w:rsid w:val="00AA4EC9"/>
    <w:rsid w:val="00AA782C"/>
    <w:rsid w:val="00AB7184"/>
    <w:rsid w:val="00AC3A8A"/>
    <w:rsid w:val="00AC4217"/>
    <w:rsid w:val="00AC5842"/>
    <w:rsid w:val="00AD0D76"/>
    <w:rsid w:val="00AD150C"/>
    <w:rsid w:val="00AD4E8A"/>
    <w:rsid w:val="00AD7F6E"/>
    <w:rsid w:val="00AE7E60"/>
    <w:rsid w:val="00AF447F"/>
    <w:rsid w:val="00AF71CD"/>
    <w:rsid w:val="00AF7891"/>
    <w:rsid w:val="00B00B3D"/>
    <w:rsid w:val="00B0193C"/>
    <w:rsid w:val="00B04210"/>
    <w:rsid w:val="00B10D01"/>
    <w:rsid w:val="00B15DFC"/>
    <w:rsid w:val="00B20FB8"/>
    <w:rsid w:val="00B32DD7"/>
    <w:rsid w:val="00B33BBD"/>
    <w:rsid w:val="00B371E2"/>
    <w:rsid w:val="00B40C24"/>
    <w:rsid w:val="00B41E0A"/>
    <w:rsid w:val="00B47B76"/>
    <w:rsid w:val="00B52CD4"/>
    <w:rsid w:val="00B543DF"/>
    <w:rsid w:val="00B6519E"/>
    <w:rsid w:val="00B654CA"/>
    <w:rsid w:val="00B67F85"/>
    <w:rsid w:val="00B7063F"/>
    <w:rsid w:val="00B77E2D"/>
    <w:rsid w:val="00B84D1D"/>
    <w:rsid w:val="00B85927"/>
    <w:rsid w:val="00B862E6"/>
    <w:rsid w:val="00B86EEE"/>
    <w:rsid w:val="00B87D03"/>
    <w:rsid w:val="00B90CFB"/>
    <w:rsid w:val="00B921EC"/>
    <w:rsid w:val="00B92B0A"/>
    <w:rsid w:val="00B962C1"/>
    <w:rsid w:val="00BA0C87"/>
    <w:rsid w:val="00BA5B39"/>
    <w:rsid w:val="00BA7D2A"/>
    <w:rsid w:val="00BB0CAA"/>
    <w:rsid w:val="00BB3992"/>
    <w:rsid w:val="00BB5C5B"/>
    <w:rsid w:val="00BC7A7B"/>
    <w:rsid w:val="00BD7F6F"/>
    <w:rsid w:val="00BE336F"/>
    <w:rsid w:val="00BE44D7"/>
    <w:rsid w:val="00C10D52"/>
    <w:rsid w:val="00C11E00"/>
    <w:rsid w:val="00C15495"/>
    <w:rsid w:val="00C15DFD"/>
    <w:rsid w:val="00C210A5"/>
    <w:rsid w:val="00C21801"/>
    <w:rsid w:val="00C238D9"/>
    <w:rsid w:val="00C24FE7"/>
    <w:rsid w:val="00C25A7D"/>
    <w:rsid w:val="00C27DDD"/>
    <w:rsid w:val="00C34A32"/>
    <w:rsid w:val="00C36829"/>
    <w:rsid w:val="00C37AB1"/>
    <w:rsid w:val="00C428CF"/>
    <w:rsid w:val="00C42D4D"/>
    <w:rsid w:val="00C45394"/>
    <w:rsid w:val="00C4794C"/>
    <w:rsid w:val="00C52E28"/>
    <w:rsid w:val="00C54472"/>
    <w:rsid w:val="00C644C0"/>
    <w:rsid w:val="00C66FAD"/>
    <w:rsid w:val="00C67459"/>
    <w:rsid w:val="00C677CB"/>
    <w:rsid w:val="00C73957"/>
    <w:rsid w:val="00C74C62"/>
    <w:rsid w:val="00C75BC2"/>
    <w:rsid w:val="00C80268"/>
    <w:rsid w:val="00C81547"/>
    <w:rsid w:val="00C81C30"/>
    <w:rsid w:val="00C82385"/>
    <w:rsid w:val="00C960FB"/>
    <w:rsid w:val="00CA0906"/>
    <w:rsid w:val="00CA4574"/>
    <w:rsid w:val="00CC0679"/>
    <w:rsid w:val="00CC38BD"/>
    <w:rsid w:val="00CC443F"/>
    <w:rsid w:val="00CC7C85"/>
    <w:rsid w:val="00CD1A8E"/>
    <w:rsid w:val="00CD2C39"/>
    <w:rsid w:val="00CD3870"/>
    <w:rsid w:val="00CD4526"/>
    <w:rsid w:val="00CD55AE"/>
    <w:rsid w:val="00CE3FC1"/>
    <w:rsid w:val="00CF02E5"/>
    <w:rsid w:val="00CF0606"/>
    <w:rsid w:val="00CF1F0A"/>
    <w:rsid w:val="00CF2031"/>
    <w:rsid w:val="00CF3133"/>
    <w:rsid w:val="00CF450A"/>
    <w:rsid w:val="00CF682C"/>
    <w:rsid w:val="00D0788A"/>
    <w:rsid w:val="00D126D2"/>
    <w:rsid w:val="00D178DD"/>
    <w:rsid w:val="00D34528"/>
    <w:rsid w:val="00D42139"/>
    <w:rsid w:val="00D4286B"/>
    <w:rsid w:val="00D44F1B"/>
    <w:rsid w:val="00D50223"/>
    <w:rsid w:val="00D5247A"/>
    <w:rsid w:val="00D75482"/>
    <w:rsid w:val="00D911E0"/>
    <w:rsid w:val="00D94A6D"/>
    <w:rsid w:val="00D9535F"/>
    <w:rsid w:val="00D97F32"/>
    <w:rsid w:val="00DA2F81"/>
    <w:rsid w:val="00DA68A1"/>
    <w:rsid w:val="00DB4076"/>
    <w:rsid w:val="00DB5C31"/>
    <w:rsid w:val="00DC04DD"/>
    <w:rsid w:val="00DC243D"/>
    <w:rsid w:val="00DC5C0D"/>
    <w:rsid w:val="00DD78B3"/>
    <w:rsid w:val="00DE68D3"/>
    <w:rsid w:val="00DF13E6"/>
    <w:rsid w:val="00E04BBF"/>
    <w:rsid w:val="00E05243"/>
    <w:rsid w:val="00E10F72"/>
    <w:rsid w:val="00E116B2"/>
    <w:rsid w:val="00E131B0"/>
    <w:rsid w:val="00E153B4"/>
    <w:rsid w:val="00E311CF"/>
    <w:rsid w:val="00E346A8"/>
    <w:rsid w:val="00E3540D"/>
    <w:rsid w:val="00E37ED9"/>
    <w:rsid w:val="00E40D33"/>
    <w:rsid w:val="00E40D5B"/>
    <w:rsid w:val="00E45A04"/>
    <w:rsid w:val="00E538DA"/>
    <w:rsid w:val="00E55947"/>
    <w:rsid w:val="00E71D75"/>
    <w:rsid w:val="00E84090"/>
    <w:rsid w:val="00E84811"/>
    <w:rsid w:val="00E95161"/>
    <w:rsid w:val="00EA1EC6"/>
    <w:rsid w:val="00EA4DE9"/>
    <w:rsid w:val="00EA65DD"/>
    <w:rsid w:val="00EA7024"/>
    <w:rsid w:val="00EB0AF1"/>
    <w:rsid w:val="00EB3CEF"/>
    <w:rsid w:val="00EC5649"/>
    <w:rsid w:val="00ED7641"/>
    <w:rsid w:val="00EE114A"/>
    <w:rsid w:val="00EE176B"/>
    <w:rsid w:val="00EE1A24"/>
    <w:rsid w:val="00EE3D30"/>
    <w:rsid w:val="00EE7862"/>
    <w:rsid w:val="00EF20DA"/>
    <w:rsid w:val="00F02FDE"/>
    <w:rsid w:val="00F111FF"/>
    <w:rsid w:val="00F1203D"/>
    <w:rsid w:val="00F229C7"/>
    <w:rsid w:val="00F22D84"/>
    <w:rsid w:val="00F25AC9"/>
    <w:rsid w:val="00F26AC2"/>
    <w:rsid w:val="00F32711"/>
    <w:rsid w:val="00F32A88"/>
    <w:rsid w:val="00F40AAE"/>
    <w:rsid w:val="00F437CC"/>
    <w:rsid w:val="00F52AF0"/>
    <w:rsid w:val="00F52ED5"/>
    <w:rsid w:val="00F62A62"/>
    <w:rsid w:val="00F7109D"/>
    <w:rsid w:val="00F736AD"/>
    <w:rsid w:val="00F8626D"/>
    <w:rsid w:val="00F92142"/>
    <w:rsid w:val="00F92540"/>
    <w:rsid w:val="00F93334"/>
    <w:rsid w:val="00FA3E5E"/>
    <w:rsid w:val="00FB1466"/>
    <w:rsid w:val="00FB68E0"/>
    <w:rsid w:val="00FC45A1"/>
    <w:rsid w:val="00FC6EF9"/>
    <w:rsid w:val="00FE0467"/>
    <w:rsid w:val="00FE19D8"/>
    <w:rsid w:val="00FE1CC2"/>
    <w:rsid w:val="00FE74B5"/>
    <w:rsid w:val="00FE75B1"/>
    <w:rsid w:val="00FF3B96"/>
    <w:rsid w:val="00FF424D"/>
    <w:rsid w:val="434B425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qFormat/>
    <w:uiPriority w:val="0"/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2018-12-06T09:23:00Z</dcterms:created>
  <dc:creator>郝建敏:</dc:creator>
  <cp:lastModifiedBy>锡林郭勒盟商务局:盟市商务局</cp:lastModifiedBy>
  <dcterms:modified xsi:type="dcterms:W3CDTF">2019-01-03T09:09:30Z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